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65BC7">
      <w:pPr>
        <w:spacing w:line="540" w:lineRule="exact"/>
        <w:rPr>
          <w:rFonts w:hint="eastAsia" w:ascii="黑体" w:hAnsi="黑体" w:eastAsia="黑体" w:cs="黑体"/>
          <w:color w:val="000000"/>
          <w:kern w:val="0"/>
          <w:sz w:val="32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28"/>
        </w:rPr>
        <w:t>附件2</w:t>
      </w:r>
    </w:p>
    <w:p w14:paraId="64A67F72">
      <w:pPr>
        <w:widowControl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金寨县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机关事业单位就业见习岗位年度计划表</w:t>
      </w:r>
      <w:bookmarkEnd w:id="0"/>
    </w:p>
    <w:p w14:paraId="4C3A3282">
      <w:pPr>
        <w:widowControl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申请单位（盖章）                                                           申报日期：    年   月   日</w:t>
      </w:r>
    </w:p>
    <w:tbl>
      <w:tblPr>
        <w:tblStyle w:val="4"/>
        <w:tblW w:w="14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989"/>
        <w:gridCol w:w="1365"/>
        <w:gridCol w:w="1815"/>
        <w:gridCol w:w="1516"/>
        <w:gridCol w:w="1290"/>
        <w:gridCol w:w="1695"/>
        <w:gridCol w:w="2025"/>
        <w:gridCol w:w="1260"/>
        <w:gridCol w:w="1185"/>
      </w:tblGrid>
      <w:tr w14:paraId="14E7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167D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ACF3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编制数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7822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实有人数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B0A7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见习岗位名称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BF91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拟接收见习</w:t>
            </w:r>
          </w:p>
          <w:p w14:paraId="360265A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人员数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8C32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D38D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1980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主要见习内容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ED3A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见习期限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B111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2D76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236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D77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40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2B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FF9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9FD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C00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AB2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C62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2FB1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14:paraId="7D16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DD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9F4D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86E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AF2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897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69A4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5C7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567E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067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19F8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14:paraId="1E37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3E0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6A4B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3C8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38D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5E8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61FD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9D2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D32B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F5A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AC6D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14:paraId="2F29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E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81A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D3D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F5F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4E9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E4D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DD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A653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76C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1106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14:paraId="19D69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EEE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A2D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9AE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4B0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62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0FA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8D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C941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30B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3B5D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14:paraId="590D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C8F0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74B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898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EF5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2E5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AA9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A56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47DB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BC9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BE7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14:paraId="1E05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3B6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EEF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BA1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E27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CF3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A8A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DA5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3AA8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5E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CBA0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</w:tr>
    </w:tbl>
    <w:p w14:paraId="56648B3D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C9C05A6">
      <w:p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见习人员报名对接地址（具体到办公室门牌号）：                     联系人：                  联系电话：</w:t>
      </w:r>
    </w:p>
    <w:p w14:paraId="169D11E6"/>
    <w:sectPr>
      <w:pgSz w:w="16838" w:h="11906" w:orient="landscape"/>
      <w:pgMar w:top="1474" w:right="1474" w:bottom="1417" w:left="1474" w:header="851" w:footer="992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F0308"/>
    <w:rsid w:val="5A0F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2026-07-21T03:39:00Z</dcterms:created>
  <dc:creator>天空</dc:creator>
  <cp:lastModifiedBy>天空</cp:lastModifiedBy>
  <dcterms:modified xsi:type="dcterms:W3CDTF">2026-07-21T03:40:15Z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DF274D6A1978417B81367733C32D88D4_11</vt:lpwstr>
  </property>
  <property fmtid="{D5CDD505-2E9C-101B-9397-08002B2CF9AE}" pid="4" name="KSOTemplateDocerSaveRecord">
    <vt:lpwstr>eyJoZGlkIjoiMDc5ZTA1MWE1ODFkNjMxYzA2N2IzNzQyMGE2MmI5ODgiLCJ1c2VySWQiOiI2MTgwMjY3OTUifQ==</vt:lpwstr>
  </property>
</Properties>
</file>